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327" w:rsidP="471593C3" w:rsidRDefault="00FD4327" w14:paraId="12156FFE" w14:textId="77777777">
      <w:pPr>
        <w:contextualSpacing/>
        <w:rPr>
          <w:rFonts w:ascii="Arial" w:hAnsi="Arial" w:cs="Arial"/>
          <w:b/>
          <w:bCs/>
          <w:sz w:val="16"/>
          <w:szCs w:val="16"/>
        </w:rPr>
      </w:pPr>
    </w:p>
    <w:p w:rsidRPr="007B41A9" w:rsidR="007B41A9" w:rsidP="0B91EA11" w:rsidRDefault="639BF5FA" w14:paraId="29BF6FA8" w14:textId="385FA658">
      <w:pPr>
        <w:spacing/>
        <w:contextualSpacing/>
        <w:jc w:val="right"/>
        <w:rPr>
          <w:rFonts w:ascii="Arial" w:hAnsi="Arial" w:cs="Arial"/>
          <w:sz w:val="16"/>
          <w:szCs w:val="16"/>
        </w:rPr>
      </w:pPr>
      <w:r w:rsidRPr="0B91EA11" w:rsidR="639BF5FA">
        <w:rPr>
          <w:rFonts w:ascii="Arial" w:hAnsi="Arial" w:cs="Arial"/>
          <w:b w:val="1"/>
          <w:bCs w:val="1"/>
          <w:sz w:val="16"/>
          <w:szCs w:val="16"/>
        </w:rPr>
        <w:t>FICHA DE REPORTE DE AVANCE TRIMESTRAL METAS FASSA 2025</w:t>
      </w:r>
    </w:p>
    <w:p w:rsidRPr="007B41A9" w:rsidR="0036448A" w:rsidP="55B3D952" w:rsidRDefault="639BF5FA" w14:paraId="21624F70" w14:textId="26CE52CD">
      <w:pPr>
        <w:spacing/>
        <w:contextualSpacing/>
        <w:jc w:val="right"/>
        <w:rPr>
          <w:rFonts w:ascii="Arial" w:hAnsi="Arial" w:cs="Arial"/>
          <w:b w:val="1"/>
          <w:bCs w:val="1"/>
          <w:sz w:val="16"/>
          <w:szCs w:val="16"/>
        </w:rPr>
      </w:pPr>
      <w:r w:rsidRPr="68D97462" w:rsidR="639BF5FA">
        <w:rPr>
          <w:rFonts w:ascii="Arial" w:hAnsi="Arial" w:cs="Arial"/>
          <w:b w:val="1"/>
          <w:bCs w:val="1"/>
          <w:sz w:val="16"/>
          <w:szCs w:val="16"/>
        </w:rPr>
        <w:t>FECHA</w:t>
      </w:r>
      <w:r w:rsidRPr="68D97462" w:rsidR="639BF5FA">
        <w:rPr>
          <w:rFonts w:ascii="Arial" w:hAnsi="Arial" w:cs="Arial"/>
          <w:b w:val="1"/>
          <w:bCs w:val="1"/>
          <w:sz w:val="16"/>
          <w:szCs w:val="16"/>
        </w:rPr>
        <w:t>:</w:t>
      </w:r>
      <w:r w:rsidRPr="68D97462" w:rsidR="00FD4327">
        <w:rPr>
          <w:rFonts w:ascii="Arial" w:hAnsi="Arial" w:cs="Arial"/>
          <w:b w:val="1"/>
          <w:bCs w:val="1"/>
          <w:sz w:val="16"/>
          <w:szCs w:val="16"/>
          <w:u w:val="single"/>
        </w:rPr>
        <w:t>10</w:t>
      </w:r>
      <w:r w:rsidRPr="68D97462" w:rsidR="00FD4327">
        <w:rPr>
          <w:rFonts w:ascii="Arial" w:hAnsi="Arial" w:cs="Arial"/>
          <w:b w:val="1"/>
          <w:bCs w:val="1"/>
          <w:sz w:val="16"/>
          <w:szCs w:val="16"/>
          <w:u w:val="single"/>
        </w:rPr>
        <w:t>/</w:t>
      </w:r>
      <w:r w:rsidRPr="68D97462" w:rsidR="41FC6139">
        <w:rPr>
          <w:rFonts w:ascii="Arial" w:hAnsi="Arial" w:cs="Arial"/>
          <w:b w:val="1"/>
          <w:bCs w:val="1"/>
          <w:sz w:val="16"/>
          <w:szCs w:val="16"/>
          <w:u w:val="single"/>
        </w:rPr>
        <w:t>10</w:t>
      </w:r>
      <w:r w:rsidRPr="68D97462" w:rsidR="639BF5FA">
        <w:rPr>
          <w:rFonts w:ascii="Arial" w:hAnsi="Arial" w:cs="Arial"/>
          <w:b w:val="1"/>
          <w:bCs w:val="1"/>
          <w:sz w:val="16"/>
          <w:szCs w:val="16"/>
          <w:u w:val="single"/>
        </w:rPr>
        <w:t>/2025</w:t>
      </w:r>
    </w:p>
    <w:tbl>
      <w:tblPr>
        <w:tblW w:w="820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2"/>
        <w:gridCol w:w="261"/>
        <w:gridCol w:w="577"/>
        <w:gridCol w:w="563"/>
        <w:gridCol w:w="692"/>
        <w:gridCol w:w="139"/>
        <w:gridCol w:w="1957"/>
        <w:gridCol w:w="278"/>
        <w:gridCol w:w="1397"/>
        <w:gridCol w:w="417"/>
        <w:gridCol w:w="1757"/>
        <w:gridCol w:w="6617"/>
      </w:tblGrid>
      <w:tr w:rsidRPr="007B41A9" w:rsidR="007B41A9" w:rsidTr="7B0B0815" w14:paraId="3847181B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</w:tcPr>
          <w:p w:rsidRPr="007B41A9" w:rsidR="007B41A9" w:rsidP="007B41A9" w:rsidRDefault="007B41A9" w14:paraId="5DAB6C7B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  <w:p w:rsidRPr="007B41A9" w:rsidR="007B41A9" w:rsidP="007B41A9" w:rsidRDefault="55B3D952" w14:paraId="33EDA3DE" w14:textId="6E7B170F">
            <w:pPr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</w:pPr>
            <w:r w:rsidRPr="68D97462" w:rsidR="55B3D952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 xml:space="preserve">FICHA REPORTE DE INDICADORES FASSA - </w:t>
            </w:r>
            <w:r w:rsidRPr="68D97462" w:rsidR="7DF6E775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>TERCER</w:t>
            </w:r>
            <w:r w:rsidRPr="68D97462" w:rsidR="00FD4327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 xml:space="preserve"> TRIMESTRE 2025</w:t>
            </w:r>
          </w:p>
        </w:tc>
      </w:tr>
      <w:tr w:rsidRPr="007B41A9" w:rsidR="007B41A9" w:rsidTr="7B0B0815" w14:paraId="474CB100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7B41A9" w:rsidR="007B41A9" w:rsidP="007B41A9" w:rsidRDefault="007B41A9" w14:paraId="4F359509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bookmarkStart w:name="RANGE!B5:S50" w:id="0"/>
            <w:r w:rsidRPr="007B41A9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1. DATOS DE IDENTIFICACIÓN DE LA META</w:t>
            </w:r>
            <w:bookmarkEnd w:id="0"/>
          </w:p>
        </w:tc>
      </w:tr>
      <w:tr w:rsidRPr="007B41A9" w:rsidR="007B41A9" w:rsidTr="7B0B0815" w14:paraId="38026F78" w14:textId="77777777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7B41A9" w:rsidR="007B41A9" w:rsidP="007B41A9" w:rsidRDefault="007B41A9" w14:paraId="0A9BB5EA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7B41A9">
              <w:rPr>
                <w:rFonts w:ascii="Arial" w:hAnsi="Arial" w:cs="Arial"/>
                <w:b/>
                <w:sz w:val="16"/>
                <w:szCs w:val="16"/>
                <w:lang w:val="es-ES"/>
              </w:rPr>
              <w:t>AIE y Nombre de la meta:</w:t>
            </w:r>
          </w:p>
        </w:tc>
        <w:tc>
          <w:tcPr>
            <w:tcW w:w="1712" w:type="pct"/>
            <w:gridSpan w:val="5"/>
            <w:tcBorders>
              <w:top w:val="nil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7B41A9" w:rsidR="007B41A9" w:rsidP="007B41A9" w:rsidRDefault="007B41A9" w14:paraId="6EC53CAB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7B41A9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10.- </w:t>
            </w:r>
            <w:proofErr w:type="spellStart"/>
            <w:r w:rsidRPr="007B41A9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Unemes</w:t>
            </w:r>
            <w:proofErr w:type="spellEnd"/>
            <w:r w:rsidRPr="007B41A9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 CISAME</w:t>
            </w:r>
          </w:p>
        </w:tc>
      </w:tr>
      <w:tr w:rsidRPr="007B41A9" w:rsidR="007B41A9" w:rsidTr="7B0B0815" w14:paraId="11AA1662" w14:textId="77777777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7B41A9" w:rsidR="007B41A9" w:rsidP="007B41A9" w:rsidRDefault="007B41A9" w14:paraId="69527565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7B41A9">
              <w:rPr>
                <w:rFonts w:ascii="Arial" w:hAnsi="Arial" w:cs="Arial"/>
                <w:b/>
                <w:sz w:val="16"/>
                <w:szCs w:val="16"/>
                <w:lang w:val="es-ES"/>
              </w:rPr>
              <w:t>Recurso del programa al que pertenece la meta:</w:t>
            </w:r>
          </w:p>
        </w:tc>
        <w:tc>
          <w:tcPr>
            <w:tcW w:w="1712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7B41A9" w:rsidR="007B41A9" w:rsidP="007B41A9" w:rsidRDefault="007B41A9" w14:paraId="2AC7ECFE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7B41A9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FASSA</w:t>
            </w:r>
          </w:p>
        </w:tc>
      </w:tr>
      <w:tr w:rsidRPr="007B41A9" w:rsidR="007B41A9" w:rsidTr="7B0B0815" w14:paraId="0F68D40A" w14:textId="77777777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7B41A9" w:rsidR="007B41A9" w:rsidP="007B41A9" w:rsidRDefault="007B41A9" w14:paraId="77AFBE14" w14:textId="77777777">
            <w:pPr>
              <w:rPr>
                <w:rFonts w:ascii="Arial" w:hAnsi="Arial" w:cs="Arial"/>
                <w:b/>
                <w:sz w:val="16"/>
                <w:szCs w:val="16"/>
                <w:highlight w:val="yellow"/>
                <w:lang w:val="es-ES"/>
              </w:rPr>
            </w:pPr>
            <w:r w:rsidRPr="007B41A9">
              <w:rPr>
                <w:rFonts w:ascii="Arial" w:hAnsi="Arial" w:cs="Arial"/>
                <w:b/>
                <w:sz w:val="16"/>
                <w:szCs w:val="16"/>
                <w:lang w:val="es-ES"/>
              </w:rPr>
              <w:t>Unidad Responsable del Programa Presupuestario:</w:t>
            </w:r>
          </w:p>
        </w:tc>
        <w:tc>
          <w:tcPr>
            <w:tcW w:w="1712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7B41A9" w:rsidR="007B41A9" w:rsidP="007B41A9" w:rsidRDefault="007B41A9" w14:paraId="6AF48C00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7B41A9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Dirección de Prevención y Promoción de la Salud de los Servicios de Salud de Sinaloa</w:t>
            </w:r>
          </w:p>
        </w:tc>
      </w:tr>
      <w:tr w:rsidRPr="007B41A9" w:rsidR="007B41A9" w:rsidTr="7B0B0815" w14:paraId="24BAEA0F" w14:textId="77777777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7B41A9" w:rsidR="007B41A9" w:rsidP="007B41A9" w:rsidRDefault="007B41A9" w14:paraId="473F9D83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7B41A9">
              <w:rPr>
                <w:rFonts w:ascii="Arial" w:hAnsi="Arial" w:cs="Arial"/>
                <w:b/>
                <w:sz w:val="16"/>
                <w:szCs w:val="16"/>
                <w:lang w:val="es-ES"/>
              </w:rPr>
              <w:t>Persona responsable (teléfono y correo electrónico):</w:t>
            </w:r>
          </w:p>
        </w:tc>
        <w:tc>
          <w:tcPr>
            <w:tcW w:w="1712" w:type="pct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7B41A9" w:rsidR="007B41A9" w:rsidP="007B41A9" w:rsidRDefault="007B41A9" w14:paraId="386C1750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7B41A9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Dr. Gerardo Kenny </w:t>
            </w:r>
            <w:proofErr w:type="spellStart"/>
            <w:r w:rsidRPr="007B41A9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Inzunza</w:t>
            </w:r>
            <w:proofErr w:type="spellEnd"/>
            <w:r w:rsidRPr="007B41A9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 Leyva,         </w:t>
            </w:r>
          </w:p>
          <w:p w:rsidRPr="007B41A9" w:rsidR="007B41A9" w:rsidP="007B41A9" w:rsidRDefault="007B41A9" w14:paraId="62544147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7B41A9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Tel: 7587000 Ext.:40399</w:t>
            </w:r>
          </w:p>
          <w:p w:rsidRPr="007B41A9" w:rsidR="007B41A9" w:rsidP="007B41A9" w:rsidRDefault="007B41A9" w14:paraId="6BE135B1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7B41A9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Correo: gerardo.inzunza@saludsinaloa.gob.mx</w:t>
            </w:r>
          </w:p>
        </w:tc>
      </w:tr>
      <w:tr w:rsidRPr="007B41A9" w:rsidR="007B41A9" w:rsidTr="7B0B0815" w14:paraId="02EB378F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color="auto" w:sz="4" w:space="0"/>
            </w:tcBorders>
            <w:shd w:val="clear" w:color="auto" w:fill="FFFFFF" w:themeFill="background1"/>
            <w:tcMar/>
            <w:hideMark/>
          </w:tcPr>
          <w:p w:rsidRPr="007B41A9" w:rsidR="007B41A9" w:rsidP="007B41A9" w:rsidRDefault="007B41A9" w14:paraId="6A05A809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</w:tc>
      </w:tr>
      <w:tr w:rsidRPr="007B41A9" w:rsidR="007B41A9" w:rsidTr="7B0B0815" w14:paraId="33665159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7B41A9" w:rsidR="007B41A9" w:rsidP="007B41A9" w:rsidRDefault="007B41A9" w14:paraId="6881BEA8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7B41A9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2. DATOS DE IDENTIFICACIÓN DEL INDICADOR</w:t>
            </w:r>
          </w:p>
        </w:tc>
      </w:tr>
      <w:tr w:rsidRPr="007B41A9" w:rsidR="007B41A9" w:rsidTr="7B0B0815" w14:paraId="64A0E09B" w14:textId="77777777">
        <w:trPr>
          <w:trHeight w:val="217"/>
        </w:trPr>
        <w:tc>
          <w:tcPr>
            <w:tcW w:w="756" w:type="pct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7B41A9" w:rsidR="007B41A9" w:rsidP="007B41A9" w:rsidRDefault="007B41A9" w14:paraId="424EA9AE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7B41A9">
              <w:rPr>
                <w:rFonts w:ascii="Arial" w:hAnsi="Arial" w:cs="Arial"/>
                <w:b/>
                <w:sz w:val="16"/>
                <w:szCs w:val="16"/>
                <w:lang w:val="es-ES"/>
              </w:rPr>
              <w:t>Alineación al Plan Estatal de Desarrollo</w:t>
            </w:r>
          </w:p>
        </w:tc>
        <w:tc>
          <w:tcPr>
            <w:tcW w:w="336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7B41A9" w:rsidR="007B41A9" w:rsidP="007B41A9" w:rsidRDefault="007B41A9" w14:paraId="586F04F9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7B41A9">
              <w:rPr>
                <w:rFonts w:ascii="Arial" w:hAnsi="Arial" w:cs="Arial"/>
                <w:sz w:val="16"/>
                <w:szCs w:val="16"/>
                <w:lang w:val="es-ES"/>
              </w:rPr>
              <w:t xml:space="preserve">Eje 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7B41A9" w:rsidR="007B41A9" w:rsidP="007B41A9" w:rsidRDefault="007B41A9" w14:paraId="1E48C88A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7B41A9">
              <w:rPr>
                <w:rFonts w:ascii="Arial" w:hAnsi="Arial" w:cs="Arial"/>
                <w:sz w:val="16"/>
                <w:szCs w:val="16"/>
                <w:lang w:val="es-ES"/>
              </w:rPr>
              <w:t>1.- Bienestar Social Sostenible</w:t>
            </w:r>
          </w:p>
        </w:tc>
        <w:tc>
          <w:tcPr>
            <w:tcW w:w="1951" w:type="pct"/>
            <w:vMerge w:val="restart"/>
            <w:tcMar/>
            <w:vAlign w:val="center"/>
          </w:tcPr>
          <w:p w:rsidRPr="007B41A9" w:rsidR="007B41A9" w:rsidP="007B41A9" w:rsidRDefault="007B41A9" w14:paraId="5A39BBE3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Pr="007B41A9" w:rsidR="007B41A9" w:rsidTr="7B0B0815" w14:paraId="493A918B" w14:textId="77777777">
        <w:trPr>
          <w:trHeight w:val="217"/>
        </w:trPr>
        <w:tc>
          <w:tcPr>
            <w:tcW w:w="756" w:type="pct"/>
            <w:gridSpan w:val="2"/>
            <w:vMerge/>
            <w:tcMar/>
            <w:vAlign w:val="center"/>
            <w:hideMark/>
          </w:tcPr>
          <w:p w:rsidRPr="007B41A9" w:rsidR="007B41A9" w:rsidP="007B41A9" w:rsidRDefault="007B41A9" w14:paraId="41C8F396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336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7B41A9" w:rsidR="007B41A9" w:rsidP="007B41A9" w:rsidRDefault="007B41A9" w14:paraId="652ADDA2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7B41A9">
              <w:rPr>
                <w:rFonts w:ascii="Arial" w:hAnsi="Arial" w:cs="Arial"/>
                <w:sz w:val="16"/>
                <w:szCs w:val="16"/>
                <w:lang w:val="es-ES"/>
              </w:rPr>
              <w:t>Objetivo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7B41A9" w:rsidR="007B41A9" w:rsidP="007B41A9" w:rsidRDefault="007B41A9" w14:paraId="2E38E896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7B41A9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6.1 Garantizar a la sociedad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  <w:tc>
          <w:tcPr>
            <w:tcW w:w="1951" w:type="pct"/>
            <w:vMerge/>
            <w:tcMar/>
            <w:vAlign w:val="center"/>
          </w:tcPr>
          <w:p w:rsidRPr="007B41A9" w:rsidR="007B41A9" w:rsidP="007B41A9" w:rsidRDefault="007B41A9" w14:paraId="72A3D3EC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Pr="007B41A9" w:rsidR="007B41A9" w:rsidTr="7B0B0815" w14:paraId="01F55340" w14:textId="77777777">
        <w:trPr>
          <w:trHeight w:val="217"/>
        </w:trPr>
        <w:tc>
          <w:tcPr>
            <w:tcW w:w="756" w:type="pct"/>
            <w:gridSpan w:val="2"/>
            <w:vMerge/>
            <w:tcMar/>
            <w:vAlign w:val="center"/>
            <w:hideMark/>
          </w:tcPr>
          <w:p w:rsidRPr="007B41A9" w:rsidR="007B41A9" w:rsidP="007B41A9" w:rsidRDefault="007B41A9" w14:paraId="0D0B940D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336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7B41A9" w:rsidR="007B41A9" w:rsidP="007B41A9" w:rsidRDefault="007B41A9" w14:paraId="6E83686B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7B41A9">
              <w:rPr>
                <w:rFonts w:ascii="Arial" w:hAnsi="Arial" w:cs="Arial"/>
                <w:sz w:val="16"/>
                <w:szCs w:val="16"/>
                <w:lang w:val="es-ES"/>
              </w:rPr>
              <w:t>Estrategia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7B41A9" w:rsidR="007B41A9" w:rsidP="007B41A9" w:rsidRDefault="007B41A9" w14:paraId="72A3B325" w14:textId="77777777">
            <w:pPr>
              <w:rPr>
                <w:rFonts w:ascii="Arial" w:hAnsi="Arial" w:cs="Arial"/>
                <w:color w:val="FF0000"/>
                <w:sz w:val="16"/>
                <w:szCs w:val="16"/>
                <w:lang w:val="es-ES"/>
              </w:rPr>
            </w:pPr>
            <w:r w:rsidRPr="007B41A9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6.1.3. Avanzar en la implementación del enfoque de atención primaria para la salud.     </w:t>
            </w:r>
          </w:p>
        </w:tc>
        <w:tc>
          <w:tcPr>
            <w:tcW w:w="1951" w:type="pct"/>
            <w:vMerge/>
            <w:tcMar/>
            <w:vAlign w:val="center"/>
          </w:tcPr>
          <w:p w:rsidRPr="007B41A9" w:rsidR="007B41A9" w:rsidP="007B41A9" w:rsidRDefault="007B41A9" w14:paraId="0E27B00A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Pr="007B41A9" w:rsidR="007B41A9" w:rsidTr="7B0B0815" w14:paraId="3D88004B" w14:textId="77777777">
        <w:trPr>
          <w:gridAfter w:val="1"/>
          <w:wAfter w:w="1951" w:type="pct"/>
          <w:trHeight w:val="217"/>
        </w:trPr>
        <w:tc>
          <w:tcPr>
            <w:tcW w:w="756" w:type="pct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7B41A9" w:rsidR="007B41A9" w:rsidP="007B41A9" w:rsidRDefault="007B41A9" w14:paraId="01EAC605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7B41A9">
              <w:rPr>
                <w:rFonts w:ascii="Arial" w:hAnsi="Arial" w:cs="Arial"/>
                <w:b/>
                <w:sz w:val="16"/>
                <w:szCs w:val="16"/>
              </w:rPr>
              <w:t>Alineación a Programa Sectorial</w:t>
            </w:r>
          </w:p>
        </w:tc>
        <w:tc>
          <w:tcPr>
            <w:tcW w:w="336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7B41A9" w:rsidR="007B41A9" w:rsidP="007B41A9" w:rsidRDefault="007B41A9" w14:paraId="116B4BB8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7B41A9">
              <w:rPr>
                <w:rFonts w:ascii="Arial" w:hAnsi="Arial" w:cs="Arial"/>
                <w:sz w:val="16"/>
                <w:szCs w:val="16"/>
                <w:lang w:val="es-ES"/>
              </w:rPr>
              <w:t xml:space="preserve">Objetivo 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7B41A9" w:rsidR="007B41A9" w:rsidP="007B41A9" w:rsidRDefault="007B41A9" w14:paraId="08EFB49A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7B41A9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6.1 Garantizar a la sociedad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</w:tr>
      <w:tr w:rsidRPr="007B41A9" w:rsidR="007B41A9" w:rsidTr="7B0B0815" w14:paraId="5F4EE545" w14:textId="77777777">
        <w:trPr>
          <w:gridAfter w:val="1"/>
          <w:wAfter w:w="1951" w:type="pct"/>
          <w:trHeight w:val="325"/>
        </w:trPr>
        <w:tc>
          <w:tcPr>
            <w:tcW w:w="756" w:type="pct"/>
            <w:gridSpan w:val="2"/>
            <w:vMerge/>
            <w:tcMar/>
            <w:vAlign w:val="center"/>
            <w:hideMark/>
          </w:tcPr>
          <w:p w:rsidRPr="007B41A9" w:rsidR="007B41A9" w:rsidP="007B41A9" w:rsidRDefault="007B41A9" w14:paraId="60061E4C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6" w:type="pct"/>
            <w:gridSpan w:val="2"/>
            <w:tcBorders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7B41A9" w:rsidR="007B41A9" w:rsidP="007B41A9" w:rsidRDefault="007B41A9" w14:paraId="3C477CA1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7B41A9">
              <w:rPr>
                <w:rFonts w:ascii="Arial" w:hAnsi="Arial" w:cs="Arial"/>
                <w:sz w:val="16"/>
                <w:szCs w:val="16"/>
                <w:lang w:val="es-ES"/>
              </w:rPr>
              <w:t>Estrategia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7B41A9" w:rsidR="007B41A9" w:rsidP="007B41A9" w:rsidRDefault="007B41A9" w14:paraId="75925491" w14:textId="77777777">
            <w:pPr>
              <w:rPr>
                <w:rFonts w:ascii="Arial" w:hAnsi="Arial" w:cs="Arial"/>
                <w:color w:val="FF0000"/>
                <w:sz w:val="16"/>
                <w:szCs w:val="16"/>
                <w:lang w:val="es-ES"/>
              </w:rPr>
            </w:pPr>
            <w:r w:rsidRPr="007B41A9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6.1.3. Avanzar en la implementación del enfoque de atención primaria para la salud.     </w:t>
            </w:r>
          </w:p>
        </w:tc>
      </w:tr>
      <w:tr w:rsidRPr="007B41A9" w:rsidR="007B41A9" w:rsidTr="7B0B0815" w14:paraId="5E527975" w14:textId="77777777">
        <w:trPr>
          <w:gridAfter w:val="1"/>
          <w:wAfter w:w="1951" w:type="pct"/>
          <w:trHeight w:val="525"/>
        </w:trPr>
        <w:tc>
          <w:tcPr>
            <w:tcW w:w="756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7B41A9" w:rsidR="007B41A9" w:rsidP="007B41A9" w:rsidRDefault="007B41A9" w14:paraId="2A9CC6B1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7B41A9">
              <w:rPr>
                <w:rFonts w:ascii="Arial" w:hAnsi="Arial" w:cs="Arial"/>
                <w:b/>
                <w:sz w:val="16"/>
                <w:szCs w:val="16"/>
                <w:lang w:val="es-ES"/>
              </w:rPr>
              <w:t>Nombre de la meta y/o Indicador</w:t>
            </w:r>
          </w:p>
        </w:tc>
        <w:tc>
          <w:tcPr>
            <w:tcW w:w="2293" w:type="pct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7B41A9" w:rsidR="007B41A9" w:rsidP="007B41A9" w:rsidRDefault="2483423F" w14:paraId="11317778" w14:textId="53C3E0C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2DCF6C49">
              <w:rPr>
                <w:rFonts w:ascii="Arial" w:hAnsi="Arial" w:eastAsia="Times New Roman" w:cs="Arial"/>
                <w:color w:val="000000" w:themeColor="text1"/>
                <w:sz w:val="16"/>
                <w:szCs w:val="16"/>
                <w:lang w:eastAsia="es-ES"/>
              </w:rPr>
              <w:t>10.1.-</w:t>
            </w:r>
            <w:r w:rsidRPr="2DCF6C49" w:rsidR="045076CF">
              <w:rPr>
                <w:rFonts w:ascii="Arial" w:hAnsi="Arial" w:eastAsia="Times New Roman" w:cs="Arial"/>
                <w:color w:val="000000" w:themeColor="text1"/>
                <w:sz w:val="16"/>
                <w:szCs w:val="16"/>
                <w:lang w:eastAsia="es-ES"/>
              </w:rPr>
              <w:t xml:space="preserve"> Brindar acciones de detección oportuna a la población de su área de influencia.</w:t>
            </w:r>
          </w:p>
        </w:tc>
      </w:tr>
      <w:tr w:rsidRPr="007B41A9" w:rsidR="007B41A9" w:rsidTr="7B0B0815" w14:paraId="156A3B4E" w14:textId="77777777">
        <w:trPr>
          <w:gridAfter w:val="1"/>
          <w:wAfter w:w="1951" w:type="pct"/>
          <w:trHeight w:val="525"/>
        </w:trPr>
        <w:tc>
          <w:tcPr>
            <w:tcW w:w="756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7B41A9" w:rsidR="007B41A9" w:rsidP="007B41A9" w:rsidRDefault="007B41A9" w14:paraId="160944D7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7B41A9">
              <w:rPr>
                <w:rFonts w:ascii="Arial" w:hAnsi="Arial" w:cs="Arial"/>
                <w:b/>
                <w:sz w:val="16"/>
                <w:szCs w:val="16"/>
                <w:lang w:val="es-ES"/>
              </w:rPr>
              <w:t>Objetivo General</w:t>
            </w:r>
          </w:p>
        </w:tc>
        <w:tc>
          <w:tcPr>
            <w:tcW w:w="2293" w:type="pct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7B41A9" w:rsidR="007B41A9" w:rsidP="471593C3" w:rsidRDefault="471593C3" w14:paraId="5BA1006A" w14:textId="40FAC1BC">
            <w:pPr>
              <w:rPr>
                <w:rFonts w:ascii="Arial" w:hAnsi="Arial" w:eastAsia="Times New Roman" w:cs="Arial"/>
                <w:sz w:val="16"/>
                <w:szCs w:val="16"/>
                <w:lang w:eastAsia="es-ES"/>
              </w:rPr>
            </w:pPr>
            <w:r w:rsidRPr="471593C3">
              <w:rPr>
                <w:rFonts w:ascii="Arial" w:hAnsi="Arial" w:eastAsia="Times New Roman" w:cs="Arial"/>
                <w:color w:val="000000" w:themeColor="text1"/>
                <w:sz w:val="16"/>
                <w:szCs w:val="16"/>
                <w:lang w:eastAsia="es-ES"/>
              </w:rPr>
              <w:t>Atención Integral a la población con diagnóstico oportuno de trastornos mentales, y de conducta que solicita servicios integrales de salud mental.</w:t>
            </w:r>
          </w:p>
        </w:tc>
      </w:tr>
      <w:tr w:rsidRPr="007B41A9" w:rsidR="007B41A9" w:rsidTr="7B0B0815" w14:paraId="6A9DEBB8" w14:textId="77777777">
        <w:trPr>
          <w:gridAfter w:val="1"/>
          <w:wAfter w:w="1951" w:type="pct"/>
          <w:trHeight w:val="480"/>
        </w:trPr>
        <w:tc>
          <w:tcPr>
            <w:tcW w:w="926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7B41A9" w:rsidR="007B41A9" w:rsidP="007B41A9" w:rsidRDefault="007B41A9" w14:paraId="62ABF9D7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7B41A9">
              <w:rPr>
                <w:rFonts w:ascii="Arial" w:hAnsi="Arial" w:cs="Arial"/>
                <w:b/>
                <w:sz w:val="16"/>
                <w:szCs w:val="16"/>
                <w:lang w:val="es-ES"/>
              </w:rPr>
              <w:t>Población Objetivo</w:t>
            </w:r>
          </w:p>
        </w:tc>
        <w:tc>
          <w:tcPr>
            <w:tcW w:w="1070" w:type="pct"/>
            <w:gridSpan w:val="5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7B41A9" w:rsidR="007B41A9" w:rsidP="007B41A9" w:rsidRDefault="007B41A9" w14:paraId="59F876EE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7B41A9">
              <w:rPr>
                <w:rFonts w:ascii="Arial" w:hAnsi="Arial" w:cs="Arial"/>
                <w:b/>
                <w:sz w:val="16"/>
                <w:szCs w:val="16"/>
                <w:lang w:val="es-ES"/>
              </w:rPr>
              <w:t>Formula</w:t>
            </w:r>
          </w:p>
        </w:tc>
        <w:tc>
          <w:tcPr>
            <w:tcW w:w="412" w:type="pct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7B41A9" w:rsidR="007B41A9" w:rsidP="007B41A9" w:rsidRDefault="007B41A9" w14:paraId="6B58107F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7B41A9">
              <w:rPr>
                <w:rFonts w:ascii="Arial" w:hAnsi="Arial" w:cs="Arial"/>
                <w:b/>
                <w:sz w:val="16"/>
                <w:szCs w:val="16"/>
                <w:lang w:val="es-ES"/>
              </w:rPr>
              <w:t>Unidad de Medida</w:t>
            </w:r>
          </w:p>
        </w:tc>
        <w:tc>
          <w:tcPr>
            <w:tcW w:w="641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7B41A9" w:rsidR="007B41A9" w:rsidP="007B41A9" w:rsidRDefault="007B41A9" w14:paraId="38C21665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7B41A9">
              <w:rPr>
                <w:rFonts w:ascii="Arial" w:hAnsi="Arial" w:cs="Arial"/>
                <w:b/>
                <w:bCs/>
                <w:sz w:val="16"/>
                <w:szCs w:val="16"/>
              </w:rPr>
              <w:t>Indicador Acumulado o Periódico</w:t>
            </w:r>
          </w:p>
        </w:tc>
      </w:tr>
      <w:tr w:rsidRPr="007B41A9" w:rsidR="007B41A9" w:rsidTr="7B0B0815" w14:paraId="405D58C1" w14:textId="77777777">
        <w:trPr>
          <w:gridAfter w:val="1"/>
          <w:wAfter w:w="1951" w:type="pct"/>
          <w:trHeight w:val="480"/>
        </w:trPr>
        <w:tc>
          <w:tcPr>
            <w:tcW w:w="926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7B41A9" w:rsidR="007B41A9" w:rsidP="007B41A9" w:rsidRDefault="18389626" w14:paraId="6DD10E9A" w14:textId="6F4A5785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18389626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       16,827</w:t>
            </w:r>
          </w:p>
        </w:tc>
        <w:tc>
          <w:tcPr>
            <w:tcW w:w="1070" w:type="pct"/>
            <w:gridSpan w:val="5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auto"/>
            <w:tcMar/>
          </w:tcPr>
          <w:p w:rsidRPr="007B41A9" w:rsidR="007B41A9" w:rsidP="007B41A9" w:rsidRDefault="007B41A9" w14:paraId="0F9308EC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proofErr w:type="spellStart"/>
            <w:r w:rsidRPr="007B41A9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Its</w:t>
            </w:r>
            <w:proofErr w:type="spellEnd"/>
            <w:r w:rsidRPr="007B41A9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 (D1,t/D2,t)×100     </w:t>
            </w:r>
          </w:p>
          <w:p w:rsidRPr="007B41A9" w:rsidR="007B41A9" w:rsidP="007B41A9" w:rsidRDefault="471593C3" w14:paraId="4C278164" w14:textId="40AE006D">
            <w:pPr>
              <w:rPr>
                <w:rFonts w:ascii="Arial" w:hAnsi="Arial" w:eastAsia="Times New Roman" w:cs="Arial"/>
                <w:color w:val="000000"/>
                <w:sz w:val="16"/>
                <w:szCs w:val="16"/>
                <w:lang w:eastAsia="es-ES"/>
              </w:rPr>
            </w:pPr>
            <w:r w:rsidRPr="471593C3">
              <w:rPr>
                <w:rFonts w:ascii="Arial" w:hAnsi="Arial" w:eastAsia="Times New Roman" w:cs="Arial"/>
                <w:color w:val="000000" w:themeColor="text1"/>
                <w:sz w:val="16"/>
                <w:szCs w:val="16"/>
                <w:lang w:eastAsia="es-ES"/>
              </w:rPr>
              <w:t>D1, t= Población atendida que solicita servicios Integrales de salud mental por cualquier trastorno.</w:t>
            </w:r>
          </w:p>
          <w:p w:rsidRPr="007B41A9" w:rsidR="007B41A9" w:rsidP="007B41A9" w:rsidRDefault="007B41A9" w14:paraId="0E2ADA6D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7B41A9">
              <w:rPr>
                <w:rFonts w:ascii="Arial" w:hAnsi="Arial" w:eastAsia="Times New Roman" w:cs="Arial"/>
                <w:color w:val="000000"/>
                <w:sz w:val="16"/>
                <w:szCs w:val="16"/>
                <w:lang w:eastAsia="es-ES"/>
              </w:rPr>
              <w:t>D2, t= Total de población sin seguridad social mayor de 5 años que solicita servicios de salud mental.</w:t>
            </w:r>
          </w:p>
        </w:tc>
        <w:tc>
          <w:tcPr>
            <w:tcW w:w="412" w:type="pct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7B41A9" w:rsidR="007B41A9" w:rsidP="007B41A9" w:rsidRDefault="007B41A9" w14:paraId="3F27C703" w14:textId="7777777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7B41A9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Porcentaje</w:t>
            </w:r>
          </w:p>
        </w:tc>
        <w:tc>
          <w:tcPr>
            <w:tcW w:w="641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7B41A9" w:rsidR="007B41A9" w:rsidP="007B41A9" w:rsidRDefault="007B41A9" w14:paraId="1874042C" w14:textId="77777777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</w:pPr>
            <w:r w:rsidRPr="007B41A9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  <w:t>Acumulado</w:t>
            </w:r>
          </w:p>
        </w:tc>
      </w:tr>
      <w:tr w:rsidRPr="007B41A9" w:rsidR="007B41A9" w:rsidTr="7B0B0815" w14:paraId="7C7077C8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vAlign w:val="bottom"/>
            <w:hideMark/>
          </w:tcPr>
          <w:p w:rsidRPr="007B41A9" w:rsidR="007B41A9" w:rsidP="007B41A9" w:rsidRDefault="007B41A9" w14:paraId="6951EDE8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7B41A9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3. CUMPLIMIENTO:</w:t>
            </w:r>
          </w:p>
        </w:tc>
      </w:tr>
      <w:tr w:rsidRPr="007B41A9" w:rsidR="007B41A9" w:rsidTr="7B0B0815" w14:paraId="1A4ED9B0" w14:textId="77777777">
        <w:trPr>
          <w:gridAfter w:val="1"/>
          <w:wAfter w:w="1951" w:type="pct"/>
          <w:trHeight w:val="315"/>
        </w:trPr>
        <w:tc>
          <w:tcPr>
            <w:tcW w:w="67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7B41A9" w:rsidR="007B41A9" w:rsidP="64A8977C" w:rsidRDefault="64A8977C" w14:paraId="2B5CC34B" w14:textId="741B5608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64A8977C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Meta anual: </w:t>
            </w:r>
          </w:p>
        </w:tc>
        <w:tc>
          <w:tcPr>
            <w:tcW w:w="2370" w:type="pct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7B41A9" w:rsidR="007B41A9" w:rsidP="007B41A9" w:rsidRDefault="007B41A9" w14:paraId="45FB0818" w14:textId="7777777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</w:tc>
      </w:tr>
      <w:tr w:rsidRPr="007B41A9" w:rsidR="007B41A9" w:rsidTr="7B0B0815" w14:paraId="6B07EAA7" w14:textId="77777777">
        <w:trPr>
          <w:gridAfter w:val="1"/>
          <w:wAfter w:w="1951" w:type="pct"/>
          <w:trHeight w:val="315"/>
        </w:trPr>
        <w:tc>
          <w:tcPr>
            <w:tcW w:w="67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7B41A9" w:rsidR="007B41A9" w:rsidP="6597A78C" w:rsidRDefault="18389626" w14:paraId="049F31CB" w14:textId="205BABFC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18389626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      16,827</w:t>
            </w:r>
          </w:p>
        </w:tc>
        <w:tc>
          <w:tcPr>
            <w:tcW w:w="617" w:type="pct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Pr="007B41A9" w:rsidR="007B41A9" w:rsidP="007B41A9" w:rsidRDefault="007B41A9" w14:paraId="4EE06B12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7B41A9">
              <w:rPr>
                <w:rFonts w:ascii="Arial" w:hAnsi="Arial" w:cs="Arial"/>
                <w:b/>
                <w:sz w:val="16"/>
                <w:szCs w:val="16"/>
                <w:lang w:val="es-ES"/>
              </w:rPr>
              <w:t>Primer Trimestre</w:t>
            </w:r>
          </w:p>
        </w:tc>
        <w:tc>
          <w:tcPr>
            <w:tcW w:w="618" w:type="pct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7B41A9" w:rsidR="007B41A9" w:rsidP="007B41A9" w:rsidRDefault="007B41A9" w14:paraId="2D0CFD88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7B41A9">
              <w:rPr>
                <w:rFonts w:ascii="Arial" w:hAnsi="Arial" w:cs="Arial"/>
                <w:b/>
                <w:sz w:val="16"/>
                <w:szCs w:val="16"/>
                <w:lang w:val="es-ES"/>
              </w:rPr>
              <w:t>Segundo Trimestre</w:t>
            </w:r>
          </w:p>
        </w:tc>
        <w:tc>
          <w:tcPr>
            <w:tcW w:w="617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7B41A9" w:rsidR="007B41A9" w:rsidP="007B41A9" w:rsidRDefault="007B41A9" w14:paraId="147FC3D2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7B41A9">
              <w:rPr>
                <w:rFonts w:ascii="Arial" w:hAnsi="Arial" w:cs="Arial"/>
                <w:b/>
                <w:sz w:val="16"/>
                <w:szCs w:val="16"/>
                <w:lang w:val="es-ES"/>
              </w:rPr>
              <w:t>Tercer Trimestre</w:t>
            </w:r>
          </w:p>
        </w:tc>
        <w:tc>
          <w:tcPr>
            <w:tcW w:w="518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7B41A9" w:rsidR="007B41A9" w:rsidP="007B41A9" w:rsidRDefault="007B41A9" w14:paraId="37F234C8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7B41A9">
              <w:rPr>
                <w:rFonts w:ascii="Arial" w:hAnsi="Arial" w:cs="Arial"/>
                <w:b/>
                <w:sz w:val="16"/>
                <w:szCs w:val="16"/>
                <w:lang w:val="es-ES"/>
              </w:rPr>
              <w:t>Cuarto Trimestre</w:t>
            </w:r>
          </w:p>
        </w:tc>
      </w:tr>
      <w:tr w:rsidRPr="007B41A9" w:rsidR="007B41A9" w:rsidTr="7B0B0815" w14:paraId="0105DF1D" w14:textId="77777777">
        <w:trPr>
          <w:gridAfter w:val="1"/>
          <w:wAfter w:w="1951" w:type="pct"/>
          <w:trHeight w:val="315"/>
        </w:trPr>
        <w:tc>
          <w:tcPr>
            <w:tcW w:w="679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7B41A9" w:rsidR="007B41A9" w:rsidP="471593C3" w:rsidRDefault="471593C3" w14:paraId="48E01013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471593C3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Avance de la meta anual: </w:t>
            </w:r>
          </w:p>
        </w:tc>
        <w:tc>
          <w:tcPr>
            <w:tcW w:w="617" w:type="pct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7B41A9" w:rsidR="007B41A9" w:rsidP="471593C3" w:rsidRDefault="18389626" w14:paraId="725ED14D" w14:textId="36A6959B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18389626">
              <w:rPr>
                <w:rFonts w:ascii="Arial" w:hAnsi="Arial" w:cs="Arial"/>
                <w:sz w:val="16"/>
                <w:szCs w:val="16"/>
                <w:lang w:val="es-ES"/>
              </w:rPr>
              <w:t xml:space="preserve">    4,616/ 28%</w:t>
            </w:r>
          </w:p>
        </w:tc>
        <w:tc>
          <w:tcPr>
            <w:tcW w:w="618" w:type="pct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7B41A9" w:rsidR="007B41A9" w:rsidP="6765715D" w:rsidRDefault="00A814C0" w14:paraId="53128261" w14:textId="00550D3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  </w:t>
            </w:r>
            <w:r w:rsidR="00FD4327">
              <w:rPr>
                <w:rFonts w:ascii="Arial" w:hAnsi="Arial" w:cs="Arial"/>
                <w:sz w:val="16"/>
                <w:szCs w:val="16"/>
                <w:lang w:val="es-ES"/>
              </w:rPr>
              <w:t xml:space="preserve">  </w:t>
            </w:r>
            <w:bookmarkStart w:name="_GoBack" w:id="1"/>
            <w:bookmarkEnd w:id="1"/>
            <w:r w:rsidR="00FD4327">
              <w:rPr>
                <w:rFonts w:ascii="Arial" w:hAnsi="Arial" w:cs="Arial"/>
                <w:sz w:val="16"/>
                <w:szCs w:val="16"/>
                <w:lang w:val="es-ES"/>
              </w:rPr>
              <w:t xml:space="preserve"> 8,289(49.2%)</w:t>
            </w:r>
          </w:p>
        </w:tc>
        <w:tc>
          <w:tcPr>
            <w:tcW w:w="617" w:type="pct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7B41A9" w:rsidR="007B41A9" w:rsidP="007B41A9" w:rsidRDefault="007B41A9" w14:paraId="62486C05" w14:textId="0A398D86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7B0B0815" w:rsidR="7B0B0815">
              <w:rPr>
                <w:rFonts w:ascii="Arial" w:hAnsi="Arial" w:cs="Arial"/>
                <w:sz w:val="16"/>
                <w:szCs w:val="16"/>
                <w:lang w:val="es-ES"/>
              </w:rPr>
              <w:t>12,798(76%)</w:t>
            </w:r>
          </w:p>
        </w:tc>
        <w:tc>
          <w:tcPr>
            <w:tcW w:w="518" w:type="pct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7B41A9" w:rsidR="007B41A9" w:rsidP="007B41A9" w:rsidRDefault="639BF5FA" w14:paraId="4101652C" w14:textId="3ABFB586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639BF5FA">
              <w:rPr>
                <w:rFonts w:ascii="Arial" w:hAnsi="Arial" w:cs="Arial"/>
                <w:sz w:val="16"/>
                <w:szCs w:val="16"/>
                <w:lang w:val="es-ES"/>
              </w:rPr>
              <w:t xml:space="preserve">     </w:t>
            </w:r>
          </w:p>
        </w:tc>
      </w:tr>
      <w:tr w:rsidRPr="007B41A9" w:rsidR="007B41A9" w:rsidTr="7B0B0815" w14:paraId="4B99056E" w14:textId="77777777">
        <w:trPr>
          <w:gridAfter w:val="1"/>
          <w:wAfter w:w="1951" w:type="pct"/>
          <w:trHeight w:val="315"/>
        </w:trPr>
        <w:tc>
          <w:tcPr>
            <w:tcW w:w="679" w:type="pct"/>
            <w:tcBorders>
              <w:top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7B41A9" w:rsidR="007B41A9" w:rsidP="007B41A9" w:rsidRDefault="007B41A9" w14:paraId="1299C43A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17" w:type="pct"/>
            <w:gridSpan w:val="4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7B41A9" w:rsidR="007B41A9" w:rsidP="007B41A9" w:rsidRDefault="007B41A9" w14:paraId="4DDBEF00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18" w:type="pct"/>
            <w:gridSpan w:val="2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7B41A9" w:rsidR="007B41A9" w:rsidP="007B41A9" w:rsidRDefault="007B41A9" w14:paraId="3461D779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17" w:type="pct"/>
            <w:gridSpan w:val="3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7B41A9" w:rsidR="007B41A9" w:rsidP="007B41A9" w:rsidRDefault="007B41A9" w14:paraId="3CF2D8B6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18" w:type="pct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7B41A9" w:rsidR="007B41A9" w:rsidP="007B41A9" w:rsidRDefault="007B41A9" w14:paraId="0FB78278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Pr="007B41A9" w:rsidR="007B41A9" w:rsidTr="7B0B0815" w14:paraId="7F1E37C5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7B41A9" w:rsidR="007B41A9" w:rsidP="007B41A9" w:rsidRDefault="007B41A9" w14:paraId="523AA50C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7B41A9">
              <w:rPr>
                <w:rFonts w:ascii="Arial" w:hAnsi="Arial" w:cs="Arial"/>
                <w:b/>
                <w:sz w:val="16"/>
                <w:szCs w:val="16"/>
                <w:lang w:val="es-ES"/>
              </w:rPr>
              <w:t>4.- ACCIONES PARA EL LOGRO DE OBJETIVO:</w:t>
            </w:r>
          </w:p>
        </w:tc>
      </w:tr>
      <w:tr w:rsidRPr="007B41A9" w:rsidR="007B41A9" w:rsidTr="7B0B0815" w14:paraId="1FC39945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</w:tcPr>
          <w:p w:rsidRPr="007B41A9" w:rsidR="007B41A9" w:rsidP="471593C3" w:rsidRDefault="471593C3" w14:paraId="0562CB0E" w14:textId="50D90180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471593C3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La población recibe información de los síntomas más frecuentes, en lugares de trabajo escuela y redes y se promueven los servicios de salud mental</w:t>
            </w:r>
          </w:p>
        </w:tc>
      </w:tr>
      <w:tr w:rsidRPr="007B41A9" w:rsidR="007B41A9" w:rsidTr="7B0B0815" w14:paraId="34CE0A41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7B41A9" w:rsidR="007B41A9" w:rsidP="471593C3" w:rsidRDefault="471593C3" w14:paraId="62EBF3C5" w14:textId="0EFC0B7E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471593C3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La población solicita consultas de salud mental en las unidades con síntomas de algún trastorno y se realiza </w:t>
            </w:r>
            <w:proofErr w:type="spellStart"/>
            <w:r w:rsidRPr="471593C3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psicodiagnóstico</w:t>
            </w:r>
            <w:proofErr w:type="spellEnd"/>
            <w:r w:rsidRPr="471593C3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 y atención Integral</w:t>
            </w:r>
          </w:p>
        </w:tc>
      </w:tr>
      <w:tr w:rsidRPr="007B41A9" w:rsidR="007B41A9" w:rsidTr="7B0B0815" w14:paraId="6D98A12B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7B41A9" w:rsidR="007B41A9" w:rsidP="471593C3" w:rsidRDefault="471593C3" w14:paraId="2946DB82" w14:textId="2477CBEA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471593C3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Los usuarios de las unidades de primer nivel con detecciones positivas y sintomatología de algún trastorno de salud mental son referidos para su diagnóstico y tratamiento</w:t>
            </w:r>
          </w:p>
        </w:tc>
      </w:tr>
      <w:tr w:rsidRPr="007B41A9" w:rsidR="007B41A9" w:rsidTr="7B0B0815" w14:paraId="5997CC1D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7B41A9" w:rsidR="007B41A9" w:rsidP="007B41A9" w:rsidRDefault="007B41A9" w14:paraId="110FFD37" w14:textId="77777777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</w:tr>
      <w:tr w:rsidRPr="007B41A9" w:rsidR="007B41A9" w:rsidTr="7B0B0815" w14:paraId="5E1D6CFA" w14:textId="77777777">
        <w:trPr>
          <w:gridAfter w:val="1"/>
          <w:wAfter w:w="1951" w:type="pct"/>
          <w:trHeight w:val="428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7B41A9" w:rsidR="007B41A9" w:rsidP="007B41A9" w:rsidRDefault="007B41A9" w14:paraId="1142543A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7B41A9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Observaciones (Justificaciones): </w:t>
            </w:r>
          </w:p>
        </w:tc>
      </w:tr>
    </w:tbl>
    <w:p w:rsidRPr="007B41A9" w:rsidR="00F56C03" w:rsidP="00F56C03" w:rsidRDefault="00F56C03" w14:paraId="6B699379" w14:textId="77777777">
      <w:pPr>
        <w:tabs>
          <w:tab w:val="left" w:pos="463"/>
        </w:tabs>
        <w:rPr>
          <w:rFonts w:ascii="Arial" w:hAnsi="Arial" w:cs="Arial"/>
          <w:sz w:val="16"/>
          <w:szCs w:val="16"/>
          <w:lang w:val="es-ES"/>
        </w:rPr>
      </w:pPr>
    </w:p>
    <w:p w:rsidRPr="007B41A9" w:rsidR="0036448A" w:rsidP="007B41A9" w:rsidRDefault="0036448A" w14:paraId="172FE3DC" w14:textId="77777777">
      <w:pPr>
        <w:jc w:val="center"/>
        <w:rPr>
          <w:rFonts w:ascii="Arial" w:hAnsi="Arial" w:cs="Arial"/>
          <w:b/>
          <w:sz w:val="16"/>
          <w:szCs w:val="16"/>
          <w:lang w:val="es-ES"/>
        </w:rPr>
      </w:pPr>
      <w:r w:rsidRPr="007B41A9">
        <w:rPr>
          <w:rFonts w:ascii="Arial" w:hAnsi="Arial" w:cs="Arial"/>
          <w:b/>
          <w:sz w:val="16"/>
          <w:szCs w:val="16"/>
          <w:lang w:val="es-ES"/>
        </w:rPr>
        <w:t>ELABORÓ</w:t>
      </w:r>
    </w:p>
    <w:p w:rsidRPr="007B41A9" w:rsidR="0036448A" w:rsidP="007B41A9" w:rsidRDefault="00EA6D05" w14:paraId="2FC7820A" w14:textId="77777777">
      <w:pPr>
        <w:jc w:val="center"/>
        <w:rPr>
          <w:rFonts w:ascii="Arial" w:hAnsi="Arial" w:cs="Arial"/>
          <w:b/>
          <w:sz w:val="16"/>
          <w:szCs w:val="16"/>
          <w:lang w:val="es-ES"/>
        </w:rPr>
      </w:pPr>
      <w:r w:rsidRPr="007B41A9">
        <w:rPr>
          <w:rFonts w:ascii="Arial" w:hAnsi="Arial" w:cs="Arial"/>
          <w:b/>
          <w:sz w:val="16"/>
          <w:szCs w:val="16"/>
          <w:lang w:val="es-ES"/>
        </w:rPr>
        <w:t>HUMBERTA CECILIA PEREDA QUINTERO</w:t>
      </w:r>
    </w:p>
    <w:p w:rsidRPr="007B41A9" w:rsidR="0036448A" w:rsidP="007B41A9" w:rsidRDefault="00EA6D05" w14:paraId="3CE24024" w14:textId="77777777">
      <w:pPr>
        <w:jc w:val="center"/>
        <w:rPr>
          <w:rFonts w:ascii="Arial" w:hAnsi="Arial" w:cs="Arial"/>
          <w:b/>
          <w:sz w:val="16"/>
          <w:szCs w:val="16"/>
          <w:lang w:val="es-ES"/>
        </w:rPr>
      </w:pPr>
      <w:r w:rsidRPr="007B41A9">
        <w:rPr>
          <w:rFonts w:ascii="Arial" w:hAnsi="Arial" w:cs="Arial"/>
          <w:b/>
          <w:sz w:val="16"/>
          <w:szCs w:val="16"/>
          <w:lang w:val="es-ES"/>
        </w:rPr>
        <w:t>RESPONSABLE DEL DEPARTAMENTO DE SALUD MENTAL</w:t>
      </w:r>
    </w:p>
    <w:p w:rsidRPr="007B41A9" w:rsidR="002E20AD" w:rsidP="007B41A9" w:rsidRDefault="0036448A" w14:paraId="2E8A68B0" w14:textId="77777777">
      <w:pPr>
        <w:jc w:val="center"/>
        <w:rPr>
          <w:rFonts w:ascii="Arial" w:hAnsi="Arial" w:cs="Arial"/>
          <w:b/>
          <w:sz w:val="16"/>
          <w:szCs w:val="16"/>
          <w:lang w:val="es-ES"/>
        </w:rPr>
      </w:pPr>
      <w:r w:rsidRPr="007B41A9">
        <w:rPr>
          <w:rFonts w:ascii="Arial" w:hAnsi="Arial" w:cs="Arial"/>
          <w:b/>
          <w:sz w:val="16"/>
          <w:szCs w:val="16"/>
          <w:lang w:val="es-ES"/>
        </w:rPr>
        <w:t>NOMBRE</w:t>
      </w:r>
    </w:p>
    <w:p w:rsidRPr="001D53E8" w:rsidR="0036448A" w:rsidP="0036448A" w:rsidRDefault="0036448A" w14:paraId="3FE9F23F" w14:textId="77777777">
      <w:pPr>
        <w:jc w:val="center"/>
        <w:rPr>
          <w:rFonts w:ascii="Arial" w:hAnsi="Arial" w:cs="Arial"/>
          <w:b/>
          <w:sz w:val="20"/>
          <w:lang w:val="es-ES"/>
        </w:rPr>
      </w:pPr>
    </w:p>
    <w:sectPr w:rsidRPr="001D53E8" w:rsidR="0036448A" w:rsidSect="00F56C03">
      <w:headerReference w:type="default" r:id="rId8"/>
      <w:pgSz w:w="12240" w:h="15840" w:orient="portrait"/>
      <w:pgMar w:top="1417" w:right="1041" w:bottom="426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C70" w:rsidP="00C01465" w:rsidRDefault="003A2C70" w14:paraId="317AA243" w14:textId="77777777">
      <w:r>
        <w:separator/>
      </w:r>
    </w:p>
  </w:endnote>
  <w:endnote w:type="continuationSeparator" w:id="0">
    <w:p w:rsidR="003A2C70" w:rsidP="00C01465" w:rsidRDefault="003A2C70" w14:paraId="16CF970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Light">
    <w:altName w:val="Arial"/>
    <w:charset w:val="4D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C70" w:rsidP="00C01465" w:rsidRDefault="003A2C70" w14:paraId="0CEBEBBC" w14:textId="77777777">
      <w:r>
        <w:separator/>
      </w:r>
    </w:p>
  </w:footnote>
  <w:footnote w:type="continuationSeparator" w:id="0">
    <w:p w:rsidR="003A2C70" w:rsidP="00C01465" w:rsidRDefault="003A2C70" w14:paraId="3270313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p w:rsidR="00024725" w:rsidP="00C01465" w:rsidRDefault="00024725" w14:paraId="4066070E" w14:textId="77777777">
    <w:pPr>
      <w:spacing w:line="252" w:lineRule="auto"/>
      <w:ind w:left="-284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3887A78" wp14:editId="07777777">
          <wp:simplePos x="0" y="0"/>
          <wp:positionH relativeFrom="column">
            <wp:posOffset>-197485</wp:posOffset>
          </wp:positionH>
          <wp:positionV relativeFrom="paragraph">
            <wp:posOffset>-6350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24725" w:rsidRDefault="00A526EB" w14:paraId="785174E1" w14:textId="77777777">
    <w:pPr>
      <w:pStyle w:val="Encabezado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889C250" wp14:editId="07777777">
              <wp:simplePos x="0" y="0"/>
              <wp:positionH relativeFrom="column">
                <wp:posOffset>5022215</wp:posOffset>
              </wp:positionH>
              <wp:positionV relativeFrom="paragraph">
                <wp:posOffset>-3810</wp:posOffset>
              </wp:positionV>
              <wp:extent cx="2000885" cy="500380"/>
              <wp:effectExtent l="2540" t="0" r="0" b="0"/>
              <wp:wrapSquare wrapText="bothSides"/>
              <wp:docPr id="1" name="Cuadro de texto 746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885" cy="500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4725" w:rsidP="00C01465" w:rsidRDefault="00024725" w14:paraId="3E4D1C0E" w14:textId="77777777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Palacio de Gobierno</w:t>
                          </w:r>
                        </w:p>
                        <w:p w:rsidR="00024725" w:rsidP="00C01465" w:rsidRDefault="00024725" w14:paraId="1F68D815" w14:textId="77777777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Planta Baja,  Av. Insurgentes S/N</w:t>
                          </w:r>
                        </w:p>
                        <w:p w:rsidR="00024725" w:rsidP="00C01465" w:rsidRDefault="00024725" w14:paraId="484F0F51" w14:textId="77777777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Col. Centro Sinaloa,</w:t>
                          </w:r>
                        </w:p>
                        <w:p w:rsidR="00024725" w:rsidP="00C01465" w:rsidRDefault="00024725" w14:paraId="629DE5CB" w14:textId="77777777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Culiacán, Sinaloa, C.P. 80129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14="http://schemas.microsoft.com/office/word/2010/wordml" xmlns:a14="http://schemas.microsoft.com/office/drawing/2010/main" xmlns:pic="http://schemas.openxmlformats.org/drawingml/2006/picture" xmlns:a="http://schemas.openxmlformats.org/drawingml/2006/main">
          <w:pict w14:anchorId="47D94962">
            <v:shapetype id="_x0000_t202" coordsize="21600,21600" o:spt="202" path="m,l,21600r21600,l21600,xe" w14:anchorId="4889C250">
              <v:stroke joinstyle="miter"/>
              <v:path gradientshapeok="t" o:connecttype="rect"/>
            </v:shapetype>
            <v:shape id="Cuadro de texto 74680" style="position:absolute;margin-left:395.45pt;margin-top:-.3pt;width:157.55pt;height:39.4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">
              <v:textbox style="mso-fit-shape-to-text:t">
                <w:txbxContent>
                  <w:p w:rsidR="00024725" w:rsidP="00C01465" w:rsidRDefault="00024725" w14:paraId="07C66A17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Palacio de Gobierno</w:t>
                    </w:r>
                  </w:p>
                  <w:p w:rsidR="00024725" w:rsidP="00C01465" w:rsidRDefault="00024725" w14:paraId="3B277E81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Planta Baja,  Av. Insurgentes S/N</w:t>
                    </w:r>
                  </w:p>
                  <w:p w:rsidR="00024725" w:rsidP="00C01465" w:rsidRDefault="00024725" w14:paraId="645111B9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Col. Centro Sinaloa,</w:t>
                    </w:r>
                  </w:p>
                  <w:p w:rsidR="00024725" w:rsidP="00C01465" w:rsidRDefault="00024725" w14:paraId="46E1513F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Culiacán, Sinaloa, C.P. 80129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D15017"/>
    <w:multiLevelType w:val="hybridMultilevel"/>
    <w:tmpl w:val="A60E0B78"/>
    <w:lvl w:ilvl="0" w:tplc="D8CEFB0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465"/>
    <w:rsid w:val="000173FE"/>
    <w:rsid w:val="00024725"/>
    <w:rsid w:val="00045A49"/>
    <w:rsid w:val="00047611"/>
    <w:rsid w:val="0005745D"/>
    <w:rsid w:val="00077981"/>
    <w:rsid w:val="000A1F7B"/>
    <w:rsid w:val="000A21C8"/>
    <w:rsid w:val="000C78C7"/>
    <w:rsid w:val="00107B8B"/>
    <w:rsid w:val="00167A94"/>
    <w:rsid w:val="001A0176"/>
    <w:rsid w:val="001A5E02"/>
    <w:rsid w:val="001A611C"/>
    <w:rsid w:val="001A65D9"/>
    <w:rsid w:val="001D53E8"/>
    <w:rsid w:val="001D5BEF"/>
    <w:rsid w:val="001E115B"/>
    <w:rsid w:val="001E22EC"/>
    <w:rsid w:val="00232BA0"/>
    <w:rsid w:val="00246AE9"/>
    <w:rsid w:val="002A4320"/>
    <w:rsid w:val="002C3425"/>
    <w:rsid w:val="002E20AD"/>
    <w:rsid w:val="002F1E82"/>
    <w:rsid w:val="002F5E92"/>
    <w:rsid w:val="002F7963"/>
    <w:rsid w:val="00320BC6"/>
    <w:rsid w:val="00322B01"/>
    <w:rsid w:val="003555AE"/>
    <w:rsid w:val="00356EA9"/>
    <w:rsid w:val="0036448A"/>
    <w:rsid w:val="0038471C"/>
    <w:rsid w:val="003A2C70"/>
    <w:rsid w:val="003A4E95"/>
    <w:rsid w:val="003B1DE8"/>
    <w:rsid w:val="003E1881"/>
    <w:rsid w:val="003E739B"/>
    <w:rsid w:val="00400F97"/>
    <w:rsid w:val="00430085"/>
    <w:rsid w:val="004354F2"/>
    <w:rsid w:val="0046233C"/>
    <w:rsid w:val="00462BF2"/>
    <w:rsid w:val="0048058C"/>
    <w:rsid w:val="0048487B"/>
    <w:rsid w:val="00484F27"/>
    <w:rsid w:val="004A0264"/>
    <w:rsid w:val="004C5DC6"/>
    <w:rsid w:val="004D2D25"/>
    <w:rsid w:val="004D5AC2"/>
    <w:rsid w:val="004E2FAC"/>
    <w:rsid w:val="004E7BDD"/>
    <w:rsid w:val="00511E7A"/>
    <w:rsid w:val="0053273D"/>
    <w:rsid w:val="00534E05"/>
    <w:rsid w:val="0053735E"/>
    <w:rsid w:val="00551E35"/>
    <w:rsid w:val="005624B1"/>
    <w:rsid w:val="0059151D"/>
    <w:rsid w:val="0059497B"/>
    <w:rsid w:val="005E3A84"/>
    <w:rsid w:val="005F5DC1"/>
    <w:rsid w:val="00613324"/>
    <w:rsid w:val="006262C4"/>
    <w:rsid w:val="0063305B"/>
    <w:rsid w:val="006513AA"/>
    <w:rsid w:val="00675971"/>
    <w:rsid w:val="006772A5"/>
    <w:rsid w:val="00684E6E"/>
    <w:rsid w:val="00690B82"/>
    <w:rsid w:val="006C2A25"/>
    <w:rsid w:val="006F3129"/>
    <w:rsid w:val="00712C8B"/>
    <w:rsid w:val="00716D08"/>
    <w:rsid w:val="00720D8E"/>
    <w:rsid w:val="00797143"/>
    <w:rsid w:val="007A1E74"/>
    <w:rsid w:val="007B41A9"/>
    <w:rsid w:val="007B4C29"/>
    <w:rsid w:val="007C4653"/>
    <w:rsid w:val="007E3418"/>
    <w:rsid w:val="007E735E"/>
    <w:rsid w:val="00815120"/>
    <w:rsid w:val="0084165C"/>
    <w:rsid w:val="0085269D"/>
    <w:rsid w:val="00855579"/>
    <w:rsid w:val="008626C9"/>
    <w:rsid w:val="008D4DEC"/>
    <w:rsid w:val="008E72B8"/>
    <w:rsid w:val="008F2EA0"/>
    <w:rsid w:val="00914718"/>
    <w:rsid w:val="009276A3"/>
    <w:rsid w:val="00966273"/>
    <w:rsid w:val="0097301F"/>
    <w:rsid w:val="00994A65"/>
    <w:rsid w:val="009A02E1"/>
    <w:rsid w:val="009A44FF"/>
    <w:rsid w:val="009D7F20"/>
    <w:rsid w:val="00A07EDA"/>
    <w:rsid w:val="00A21223"/>
    <w:rsid w:val="00A21FB9"/>
    <w:rsid w:val="00A22CAB"/>
    <w:rsid w:val="00A47B69"/>
    <w:rsid w:val="00A526EB"/>
    <w:rsid w:val="00A55309"/>
    <w:rsid w:val="00A56649"/>
    <w:rsid w:val="00A814C0"/>
    <w:rsid w:val="00AA35B4"/>
    <w:rsid w:val="00AA56B7"/>
    <w:rsid w:val="00AB0739"/>
    <w:rsid w:val="00AE02EA"/>
    <w:rsid w:val="00B33C93"/>
    <w:rsid w:val="00B4000A"/>
    <w:rsid w:val="00B531C8"/>
    <w:rsid w:val="00B57715"/>
    <w:rsid w:val="00B653E1"/>
    <w:rsid w:val="00BE3892"/>
    <w:rsid w:val="00C01465"/>
    <w:rsid w:val="00C27E4F"/>
    <w:rsid w:val="00C53C4E"/>
    <w:rsid w:val="00C62AB1"/>
    <w:rsid w:val="00C67CB6"/>
    <w:rsid w:val="00CB5335"/>
    <w:rsid w:val="00CC2DD1"/>
    <w:rsid w:val="00CD56C3"/>
    <w:rsid w:val="00D21946"/>
    <w:rsid w:val="00D415FD"/>
    <w:rsid w:val="00D41FBC"/>
    <w:rsid w:val="00D528AD"/>
    <w:rsid w:val="00D62793"/>
    <w:rsid w:val="00DC70DE"/>
    <w:rsid w:val="00DD5654"/>
    <w:rsid w:val="00DD5912"/>
    <w:rsid w:val="00DE149F"/>
    <w:rsid w:val="00DE4C09"/>
    <w:rsid w:val="00DF435A"/>
    <w:rsid w:val="00E05CCB"/>
    <w:rsid w:val="00E45925"/>
    <w:rsid w:val="00E51D25"/>
    <w:rsid w:val="00E711DF"/>
    <w:rsid w:val="00EA4825"/>
    <w:rsid w:val="00EA6D05"/>
    <w:rsid w:val="00EB6491"/>
    <w:rsid w:val="00EC2DCB"/>
    <w:rsid w:val="00EE0D31"/>
    <w:rsid w:val="00EE39C1"/>
    <w:rsid w:val="00F171C6"/>
    <w:rsid w:val="00F25664"/>
    <w:rsid w:val="00F56C03"/>
    <w:rsid w:val="00F67217"/>
    <w:rsid w:val="00F728C2"/>
    <w:rsid w:val="00FC2462"/>
    <w:rsid w:val="00FD0BC1"/>
    <w:rsid w:val="00FD4327"/>
    <w:rsid w:val="00FE234B"/>
    <w:rsid w:val="045076CF"/>
    <w:rsid w:val="0B91EA11"/>
    <w:rsid w:val="10F53D5D"/>
    <w:rsid w:val="18389626"/>
    <w:rsid w:val="1D5F435B"/>
    <w:rsid w:val="2483423F"/>
    <w:rsid w:val="258CC02E"/>
    <w:rsid w:val="2DCF6C49"/>
    <w:rsid w:val="41FC6139"/>
    <w:rsid w:val="471593C3"/>
    <w:rsid w:val="55B3D952"/>
    <w:rsid w:val="57AC5B90"/>
    <w:rsid w:val="639BF5FA"/>
    <w:rsid w:val="64A8977C"/>
    <w:rsid w:val="64C93224"/>
    <w:rsid w:val="6597A78C"/>
    <w:rsid w:val="6765715D"/>
    <w:rsid w:val="68D97462"/>
    <w:rsid w:val="7B0B0815"/>
    <w:rsid w:val="7DF6E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093E3D"/>
  <w15:docId w15:val="{63F1E38D-1DBC-584C-93C7-2C60FFBB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77981"/>
    <w:pPr>
      <w:spacing w:after="0" w:line="240" w:lineRule="auto"/>
    </w:pPr>
    <w:rPr>
      <w:rFonts w:ascii="Times New Roman" w:hAnsi="Times New Roman" w:eastAsia="Calibri" w:cs="Times New Roman"/>
      <w:sz w:val="24"/>
      <w:szCs w:val="24"/>
      <w:lang w:eastAsia="es-MX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1465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EncabezadoCar" w:customStyle="1">
    <w:name w:val="Encabezado Car"/>
    <w:basedOn w:val="Fuentedeprrafopredeter"/>
    <w:link w:val="Encabezado"/>
    <w:uiPriority w:val="99"/>
    <w:rsid w:val="00C01465"/>
  </w:style>
  <w:style w:type="paragraph" w:styleId="Piedepgina">
    <w:name w:val="footer"/>
    <w:basedOn w:val="Normal"/>
    <w:link w:val="PiedepginaCar"/>
    <w:uiPriority w:val="99"/>
    <w:unhideWhenUsed/>
    <w:rsid w:val="00C01465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PiedepginaCar" w:customStyle="1">
    <w:name w:val="Pie de página Car"/>
    <w:basedOn w:val="Fuentedeprrafopredeter"/>
    <w:link w:val="Piedepgina"/>
    <w:uiPriority w:val="99"/>
    <w:rsid w:val="00C01465"/>
  </w:style>
  <w:style w:type="paragraph" w:styleId="Textoindependiente2">
    <w:name w:val="Body Text 2"/>
    <w:basedOn w:val="Normal"/>
    <w:link w:val="Textoindependiente2Car"/>
    <w:semiHidden/>
    <w:unhideWhenUsed/>
    <w:rsid w:val="00077981"/>
    <w:pPr>
      <w:spacing w:line="480" w:lineRule="auto"/>
      <w:jc w:val="both"/>
    </w:pPr>
    <w:rPr>
      <w:rFonts w:ascii="Arial" w:hAnsi="Arial" w:cs="Arial"/>
    </w:rPr>
  </w:style>
  <w:style w:type="character" w:styleId="Textoindependiente2Car" w:customStyle="1">
    <w:name w:val="Texto independiente 2 Car"/>
    <w:basedOn w:val="Fuentedeprrafopredeter"/>
    <w:link w:val="Textoindependiente2"/>
    <w:semiHidden/>
    <w:rsid w:val="00077981"/>
    <w:rPr>
      <w:rFonts w:ascii="Arial" w:hAnsi="Arial" w:eastAsia="Calibri" w:cs="Arial"/>
      <w:sz w:val="24"/>
      <w:szCs w:val="24"/>
      <w:lang w:eastAsia="es-MX"/>
    </w:rPr>
  </w:style>
  <w:style w:type="paragraph" w:styleId="Sinespaciado">
    <w:name w:val="No Spacing"/>
    <w:uiPriority w:val="1"/>
    <w:qFormat/>
    <w:rsid w:val="00077981"/>
    <w:pPr>
      <w:spacing w:after="0" w:line="240" w:lineRule="auto"/>
    </w:pPr>
    <w:rPr>
      <w:rFonts w:ascii="Calibri" w:hAnsi="Calibri" w:eastAsia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301F"/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97301F"/>
    <w:rPr>
      <w:rFonts w:ascii="Segoe UI" w:hAnsi="Segoe UI" w:eastAsia="Calibri" w:cs="Segoe UI"/>
      <w:sz w:val="18"/>
      <w:szCs w:val="18"/>
      <w:lang w:eastAsia="es-MX"/>
    </w:rPr>
  </w:style>
  <w:style w:type="character" w:styleId="Hipervnculo">
    <w:name w:val="Hyperlink"/>
    <w:basedOn w:val="Fuentedeprrafopredeter"/>
    <w:uiPriority w:val="99"/>
    <w:unhideWhenUsed/>
    <w:rsid w:val="00FD0BC1"/>
    <w:rPr>
      <w:color w:val="0563C1" w:themeColor="hyperlink"/>
      <w:u w:val="single"/>
    </w:rPr>
  </w:style>
  <w:style w:type="character" w:styleId="hgkelc" w:customStyle="1">
    <w:name w:val="hgkelc"/>
    <w:basedOn w:val="Fuentedeprrafopredeter"/>
    <w:rsid w:val="005F5DC1"/>
  </w:style>
  <w:style w:type="paragraph" w:styleId="Prrafodelista">
    <w:name w:val="List Paragraph"/>
    <w:basedOn w:val="Normal"/>
    <w:uiPriority w:val="34"/>
    <w:qFormat/>
    <w:rsid w:val="00EA6D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9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3D1594-2129-4E2E-AA94-B76B420CAAC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ELIZABETH</dc:creator>
  <keywords/>
  <dc:description/>
  <lastModifiedBy>Dr. Pablo Guevara</lastModifiedBy>
  <revision>9</revision>
  <lastPrinted>2025-07-09T02:54:00.0000000Z</lastPrinted>
  <dcterms:created xsi:type="dcterms:W3CDTF">2025-07-09T02:35:00.0000000Z</dcterms:created>
  <dcterms:modified xsi:type="dcterms:W3CDTF">2025-10-15T16:46:16.1832968Z</dcterms:modified>
</coreProperties>
</file>